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4B" w:rsidRPr="00D85B3C" w:rsidRDefault="0028144B" w:rsidP="002814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B3C">
        <w:rPr>
          <w:rFonts w:ascii="Times New Roman" w:hAnsi="Times New Roman" w:cs="Times New Roman"/>
          <w:b/>
          <w:sz w:val="32"/>
          <w:szCs w:val="32"/>
        </w:rPr>
        <w:t xml:space="preserve">Территория </w:t>
      </w:r>
      <w:r w:rsidR="009075BE">
        <w:rPr>
          <w:rFonts w:ascii="Times New Roman" w:hAnsi="Times New Roman" w:cs="Times New Roman"/>
          <w:b/>
          <w:sz w:val="32"/>
          <w:szCs w:val="32"/>
        </w:rPr>
        <w:t xml:space="preserve">МДОУ «Детского сада </w:t>
      </w:r>
      <w:r w:rsidRPr="00D85B3C">
        <w:rPr>
          <w:rFonts w:ascii="Times New Roman" w:hAnsi="Times New Roman" w:cs="Times New Roman"/>
          <w:b/>
          <w:sz w:val="32"/>
          <w:szCs w:val="32"/>
        </w:rPr>
        <w:t>№ 75</w:t>
      </w:r>
      <w:r w:rsidR="009075BE">
        <w:rPr>
          <w:rFonts w:ascii="Times New Roman" w:hAnsi="Times New Roman" w:cs="Times New Roman"/>
          <w:b/>
          <w:sz w:val="32"/>
          <w:szCs w:val="32"/>
        </w:rPr>
        <w:t>»</w:t>
      </w:r>
    </w:p>
    <w:p w:rsidR="0028144B" w:rsidRDefault="0028144B" w:rsidP="00281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B3C" w:rsidRDefault="00D85B3C" w:rsidP="00281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B" w:rsidRDefault="0028144B" w:rsidP="0028144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8076" cy="1395663"/>
            <wp:effectExtent l="19050" t="0" r="8824" b="0"/>
            <wp:docPr id="1" name="Рисунок 1" descr="C:\Documents and Settings\Пользователь\Рабочий стол\фото к конкурсу\фото участки, площадки\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фото к конкурсу\фото участки, площадки\0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92" cy="13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8076" cy="1395663"/>
            <wp:effectExtent l="19050" t="0" r="8824" b="0"/>
            <wp:docPr id="2" name="Рисунок 2" descr="C:\Documents and Settings\Пользователь\Рабочий стол\фото к конкурсу\фото участки, площадки\IMG_4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фото к конкурсу\фото участки, площадки\IMG_49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92" cy="13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5B3C" w:rsidRDefault="00D85B3C" w:rsidP="0028144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28144B" w:rsidRDefault="0028144B" w:rsidP="00281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Теневые навесы защитят дошколят и от знойного солнышка, и от снегопада</w:t>
      </w:r>
    </w:p>
    <w:p w:rsidR="00D85B3C" w:rsidRDefault="00D85B3C" w:rsidP="00281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B3C" w:rsidRDefault="00D85B3C" w:rsidP="00281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44B" w:rsidRDefault="0028144B" w:rsidP="00281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44B" w:rsidRDefault="0028144B" w:rsidP="0028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5263" cy="1386038"/>
            <wp:effectExtent l="19050" t="0" r="2587" b="0"/>
            <wp:docPr id="3" name="Рисунок 3" descr="C:\Documents and Settings\Пользователь\Рабочий стол\фото к конкурсу\фото участки, площадки\узаряд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фото к конкурсу\фото участки, площадки\узарядка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78" cy="13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1698" cy="1383361"/>
            <wp:effectExtent l="19050" t="0" r="6152" b="0"/>
            <wp:docPr id="4" name="Рисунок 4" descr="C:\Documents and Settings\Пользователь\Рабочий стол\фото к конкурсу\фото участки, площадки\IMG_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фото к конкурсу\фото участки, площадки\IMG_6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460" cy="138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2447" cy="1376412"/>
            <wp:effectExtent l="19050" t="0" r="0" b="0"/>
            <wp:docPr id="5" name="Рисунок 5" descr="C:\Documents and Settings\Пользователь\Рабочий стол\фото к конкурсу\фото участки, площадки\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фото к конкурсу\фото участки, площадки\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62" cy="137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B3C" w:rsidRDefault="00D85B3C" w:rsidP="0028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44B" w:rsidRDefault="0028144B" w:rsidP="00281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каждым участком заасфальтированная территория – излюбленное место игр детей «Классики», «Веет-веет ветерок», проведения развлечений</w:t>
      </w:r>
    </w:p>
    <w:p w:rsidR="0028144B" w:rsidRDefault="0028144B" w:rsidP="00281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B3C" w:rsidRDefault="00D85B3C" w:rsidP="00281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44B" w:rsidRDefault="0028144B" w:rsidP="00281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5D8" w:rsidRDefault="0028144B" w:rsidP="0028144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7975" cy="1386038"/>
            <wp:effectExtent l="19050" t="0" r="0" b="0"/>
            <wp:docPr id="9" name="Рисунок 7" descr="C:\Documents and Settings\Пользователь\Рабочий стол\фото к конкурсу\фото участки, площадки\Катя Андри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льзователь\Рабочий стол\фото к конкурсу\фото участки, площадки\Катя Андриан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974" cy="138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5D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5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3240" cy="1948043"/>
            <wp:effectExtent l="19050" t="0" r="3610" b="0"/>
            <wp:docPr id="6" name="Рисунок 8" descr="C:\Documents and Settings\Пользователь\Рабочий стол\фото к конкурсу\фото участки, площадки\Тима Лос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Пользователь\Рабочий стол\фото к конкурсу\фото участки, площадки\Тима Лосе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24" cy="19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5D8">
        <w:rPr>
          <w:rFonts w:ascii="Times New Roman" w:hAnsi="Times New Roman" w:cs="Times New Roman"/>
          <w:sz w:val="28"/>
          <w:szCs w:val="28"/>
        </w:rPr>
        <w:t xml:space="preserve">    </w:t>
      </w:r>
      <w:r w:rsidR="00EE45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8078" cy="1395664"/>
            <wp:effectExtent l="19050" t="0" r="8822" b="0"/>
            <wp:docPr id="7" name="Рисунок 9" descr="C:\Documents and Settings\Пользователь\Рабочий стол\фото к конкурсу\фото участки, площадки\Позагора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Пользователь\Рабочий стол\фото к конкурсу\фото участки, площадки\Позагорае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94" cy="139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44B" w:rsidRDefault="0028144B" w:rsidP="0028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B3C" w:rsidRDefault="00D85B3C" w:rsidP="0028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B3C" w:rsidRPr="0028144B" w:rsidRDefault="00D85B3C" w:rsidP="00D8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служит не только для проведения физкультурной деятельности, но и для отдыха воспитанников.</w:t>
      </w:r>
    </w:p>
    <w:sectPr w:rsidR="00D85B3C" w:rsidRPr="0028144B" w:rsidSect="00F101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44B"/>
    <w:rsid w:val="00006E57"/>
    <w:rsid w:val="0028144B"/>
    <w:rsid w:val="003A3F92"/>
    <w:rsid w:val="009075BE"/>
    <w:rsid w:val="00C73314"/>
    <w:rsid w:val="00D85B3C"/>
    <w:rsid w:val="00EE45D8"/>
    <w:rsid w:val="00F1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пользователь</cp:lastModifiedBy>
  <cp:revision>7</cp:revision>
  <dcterms:created xsi:type="dcterms:W3CDTF">2013-10-25T07:11:00Z</dcterms:created>
  <dcterms:modified xsi:type="dcterms:W3CDTF">2015-09-15T13:57:00Z</dcterms:modified>
</cp:coreProperties>
</file>