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2" w:rsidRDefault="0095416F" w:rsidP="00110C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  <w:r w:rsidR="00F64C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6745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</w:t>
      </w:r>
    </w:p>
    <w:p w:rsidR="0095416F" w:rsidRPr="00006745" w:rsidRDefault="0095416F" w:rsidP="00110C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D21D96" w:rsidRPr="00006745" w:rsidRDefault="0095416F" w:rsidP="00110C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3</w:t>
      </w:r>
      <w:r w:rsidR="00F64C52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5246"/>
        <w:gridCol w:w="1701"/>
        <w:gridCol w:w="2800"/>
      </w:tblGrid>
      <w:tr w:rsidR="0095416F" w:rsidRPr="00F4580F" w:rsidTr="003079FF">
        <w:tc>
          <w:tcPr>
            <w:tcW w:w="709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4C52" w:rsidRPr="00F64C52" w:rsidTr="003079FF">
        <w:tc>
          <w:tcPr>
            <w:tcW w:w="10456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F64C52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6" w:type="dxa"/>
          </w:tcPr>
          <w:p w:rsidR="00D21D96" w:rsidRPr="00F64C52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акция «Отличный месячник для вступления в Профсоюз»</w:t>
            </w:r>
          </w:p>
        </w:tc>
        <w:tc>
          <w:tcPr>
            <w:tcW w:w="1701" w:type="dxa"/>
          </w:tcPr>
          <w:p w:rsidR="0095416F" w:rsidRPr="00F64C52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64C52" w:rsidRPr="00F64C52" w:rsidTr="003079FF">
        <w:tc>
          <w:tcPr>
            <w:tcW w:w="10456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6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профсоюзной организации на</w:t>
            </w:r>
            <w:r w:rsidR="003079F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64C52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9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6" w:type="dxa"/>
          </w:tcPr>
          <w:p w:rsidR="0095416F" w:rsidRPr="00F64C52" w:rsidRDefault="001B3B17" w:rsidP="0030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«</w:t>
            </w:r>
            <w:r w:rsidR="003079FF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О </w:t>
            </w:r>
            <w:r w:rsidR="003079FF" w:rsidRPr="003F0222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выделении из членских профсоюзных взносов денежных </w:t>
            </w:r>
            <w:r w:rsidR="003079FF" w:rsidRPr="003F0222">
              <w:rPr>
                <w:rFonts w:ascii="Times New Roman" w:hAnsi="Times New Roman"/>
                <w:sz w:val="28"/>
                <w:szCs w:val="28"/>
              </w:rPr>
              <w:t>средств на приобретение теплых вещей для военнослужащих Вооруженных Сил  Российской Федерации, участвующих в специальной военной операции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5416F" w:rsidRPr="00F64C52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95416F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3079F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5416F" w:rsidRPr="00F64C5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843812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43812" w:rsidRPr="00F64C52" w:rsidRDefault="0095416F" w:rsidP="0084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к празднованию </w:t>
            </w:r>
          </w:p>
          <w:p w:rsidR="0095416F" w:rsidRPr="00F64C52" w:rsidRDefault="00F64C52" w:rsidP="0030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9FF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  <w:r w:rsidR="0095416F" w:rsidRPr="00F6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79FF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подарков членам Профсоюза</w:t>
            </w:r>
          </w:p>
        </w:tc>
        <w:tc>
          <w:tcPr>
            <w:tcW w:w="1701" w:type="dxa"/>
          </w:tcPr>
          <w:p w:rsidR="0095416F" w:rsidRPr="00F64C52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00" w:type="dxa"/>
          </w:tcPr>
          <w:p w:rsidR="003079FF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9FF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16F" w:rsidRPr="00F64C52" w:rsidRDefault="003079F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ультурно-массовая комиссия</w:t>
            </w:r>
          </w:p>
        </w:tc>
      </w:tr>
      <w:tr w:rsidR="00F64C52" w:rsidRPr="00F64C52" w:rsidTr="003079FF">
        <w:tc>
          <w:tcPr>
            <w:tcW w:w="10456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1B3B17" w:rsidRPr="00F64C52" w:rsidTr="003079FF">
        <w:tc>
          <w:tcPr>
            <w:tcW w:w="709" w:type="dxa"/>
          </w:tcPr>
          <w:p w:rsidR="001B3B17" w:rsidRPr="00F64C52" w:rsidRDefault="001B3B17" w:rsidP="001B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6" w:type="dxa"/>
          </w:tcPr>
          <w:p w:rsidR="001B3B17" w:rsidRPr="001B3B17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17">
              <w:rPr>
                <w:rFonts w:ascii="Times New Roman" w:hAnsi="Times New Roman" w:cs="Times New Roman"/>
                <w:sz w:val="28"/>
                <w:szCs w:val="28"/>
              </w:rPr>
              <w:t>О выполнении коллективного договора</w:t>
            </w:r>
          </w:p>
        </w:tc>
        <w:tc>
          <w:tcPr>
            <w:tcW w:w="1701" w:type="dxa"/>
          </w:tcPr>
          <w:p w:rsidR="001B3B17" w:rsidRPr="00F64C52" w:rsidRDefault="00110C3D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800" w:type="dxa"/>
          </w:tcPr>
          <w:p w:rsidR="001B3B17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1B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  <w:r w:rsidR="0011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5416F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00" w:type="dxa"/>
          </w:tcPr>
          <w:p w:rsidR="0095416F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95416F" w:rsidRPr="00F64C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43812" w:rsidRPr="00F64C52" w:rsidTr="003079FF">
        <w:tc>
          <w:tcPr>
            <w:tcW w:w="709" w:type="dxa"/>
          </w:tcPr>
          <w:p w:rsidR="00843812" w:rsidRPr="00F64C52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43812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данных о наличии согласий об обработке персональных данных</w:t>
            </w:r>
          </w:p>
        </w:tc>
        <w:tc>
          <w:tcPr>
            <w:tcW w:w="1701" w:type="dxa"/>
          </w:tcPr>
          <w:p w:rsidR="00843812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00" w:type="dxa"/>
          </w:tcPr>
          <w:p w:rsidR="00843812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43812" w:rsidRPr="00F64C52" w:rsidTr="003079FF">
        <w:tc>
          <w:tcPr>
            <w:tcW w:w="709" w:type="dxa"/>
          </w:tcPr>
          <w:p w:rsidR="00843812" w:rsidRPr="00F64C52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43812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</w:t>
            </w:r>
          </w:p>
        </w:tc>
        <w:tc>
          <w:tcPr>
            <w:tcW w:w="1701" w:type="dxa"/>
          </w:tcPr>
          <w:p w:rsidR="00843812" w:rsidRPr="00F64C52" w:rsidRDefault="0084381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00" w:type="dxa"/>
          </w:tcPr>
          <w:p w:rsidR="00843812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D21D96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</w:t>
            </w:r>
          </w:p>
        </w:tc>
        <w:tc>
          <w:tcPr>
            <w:tcW w:w="1701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00" w:type="dxa"/>
          </w:tcPr>
          <w:p w:rsidR="0095416F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95416F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сотрудников и членов профсоюза с</w:t>
            </w:r>
            <w:r w:rsidR="001B3B17">
              <w:rPr>
                <w:rFonts w:ascii="Times New Roman" w:hAnsi="Times New Roman" w:cs="Times New Roman"/>
                <w:sz w:val="28"/>
                <w:szCs w:val="28"/>
              </w:rPr>
              <w:t xml:space="preserve"> днями рождения и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00" w:type="dxa"/>
          </w:tcPr>
          <w:p w:rsidR="0095416F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95416F" w:rsidRPr="00F64C52" w:rsidTr="003079FF">
        <w:tc>
          <w:tcPr>
            <w:tcW w:w="709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95416F" w:rsidRPr="00F64C52" w:rsidRDefault="001B3B17" w:rsidP="001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с</w:t>
            </w:r>
            <w:r w:rsidR="00F64C52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анаторно-курортное лечение сотрудников и членов профсоюза в санатории «Ясные Зори»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1701" w:type="dxa"/>
          </w:tcPr>
          <w:p w:rsidR="0095416F" w:rsidRPr="00F64C52" w:rsidRDefault="001B3B17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95416F" w:rsidRPr="00F64C52" w:rsidRDefault="00D21D96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</w:tbl>
    <w:p w:rsidR="001C701D" w:rsidRDefault="0095416F">
      <w:pPr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F64C52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1C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52" w:rsidRPr="001C701D" w:rsidRDefault="0095416F">
      <w:pPr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</w:t>
      </w:r>
      <w:proofErr w:type="spellStart"/>
      <w:r w:rsidRPr="00F64C52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F64C52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F64C52" w:rsidRPr="001C701D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9EF"/>
    <w:multiLevelType w:val="hybridMultilevel"/>
    <w:tmpl w:val="31B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16F"/>
    <w:rsid w:val="00110C3D"/>
    <w:rsid w:val="001B3B17"/>
    <w:rsid w:val="001C2D5B"/>
    <w:rsid w:val="001C701D"/>
    <w:rsid w:val="003079FF"/>
    <w:rsid w:val="00843812"/>
    <w:rsid w:val="0095416F"/>
    <w:rsid w:val="009B7098"/>
    <w:rsid w:val="00A321DF"/>
    <w:rsid w:val="00A75EAA"/>
    <w:rsid w:val="00D21D96"/>
    <w:rsid w:val="00E05604"/>
    <w:rsid w:val="00F64C52"/>
    <w:rsid w:val="00FA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2020-08-02T13:08:00Z</dcterms:created>
  <dcterms:modified xsi:type="dcterms:W3CDTF">2022-11-09T17:51:00Z</dcterms:modified>
</cp:coreProperties>
</file>