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«Детский сад № 75»</w:t>
      </w: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b/>
          <w:color w:val="000000" w:themeColor="text1"/>
          <w:sz w:val="28"/>
          <w:szCs w:val="28"/>
        </w:rPr>
        <w:t>Методическая разработка</w:t>
      </w: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Сценарий (конспект) родительского собрания</w:t>
      </w:r>
      <w:r>
        <w:rPr>
          <w:color w:val="000000" w:themeColor="text1"/>
          <w:sz w:val="28"/>
          <w:szCs w:val="28"/>
        </w:rPr>
        <w:t xml:space="preserve"> </w:t>
      </w: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подготовительной группе №4</w:t>
      </w: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на тему: «</w:t>
      </w:r>
      <w:r>
        <w:rPr>
          <w:color w:val="000000" w:themeColor="text1"/>
          <w:sz w:val="28"/>
          <w:szCs w:val="28"/>
        </w:rPr>
        <w:t>Мы – защитники природы</w:t>
      </w:r>
      <w:r w:rsidRPr="00A205A3">
        <w:rPr>
          <w:color w:val="000000" w:themeColor="text1"/>
          <w:sz w:val="28"/>
          <w:szCs w:val="28"/>
        </w:rPr>
        <w:t>»</w:t>
      </w: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2967EE" w:rsidRPr="00A205A3" w:rsidRDefault="004A3332" w:rsidP="002967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Разработала и провела</w:t>
      </w:r>
      <w:r w:rsidR="002967EE" w:rsidRPr="00A205A3">
        <w:rPr>
          <w:color w:val="000000" w:themeColor="text1"/>
          <w:sz w:val="28"/>
          <w:szCs w:val="28"/>
        </w:rPr>
        <w:t>:</w:t>
      </w:r>
    </w:p>
    <w:p w:rsidR="002967EE" w:rsidRPr="00A205A3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A205A3">
        <w:rPr>
          <w:color w:val="000000" w:themeColor="text1"/>
          <w:sz w:val="28"/>
          <w:szCs w:val="28"/>
        </w:rPr>
        <w:t>Ардимасова</w:t>
      </w:r>
      <w:proofErr w:type="spellEnd"/>
      <w:r w:rsidRPr="00A205A3">
        <w:rPr>
          <w:color w:val="000000" w:themeColor="text1"/>
          <w:sz w:val="28"/>
          <w:szCs w:val="28"/>
        </w:rPr>
        <w:t xml:space="preserve"> Татьяна Павловна</w:t>
      </w: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4A3332" w:rsidRDefault="004A3332" w:rsidP="002967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4A3332" w:rsidRDefault="004A3332" w:rsidP="002967E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Ярославль 2022</w:t>
      </w: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Default="002967EE" w:rsidP="002967E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2967EE" w:rsidRDefault="002967EE" w:rsidP="002967EE">
      <w:pPr>
        <w:spacing w:after="1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Родительское собрание в нетрадиционной форме по эко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логическому воспитанию в </w:t>
      </w: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подготовительной группе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№4</w:t>
      </w:r>
    </w:p>
    <w:p w:rsidR="002967EE" w:rsidRPr="002967EE" w:rsidRDefault="002967EE" w:rsidP="002967EE">
      <w:pPr>
        <w:spacing w:after="1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тему: </w:t>
      </w: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«Мы защитники природы».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сотрудничества родителей и детей, их эм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оционального сближения, повышение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</w:t>
      </w:r>
      <w:r w:rsidR="00745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к экологическому воспитан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45F58" w:rsidRPr="002967EE" w:rsidRDefault="00745F58" w:rsidP="00745F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экологическую культуру родителей и воспитанников;</w:t>
      </w:r>
    </w:p>
    <w:p w:rsidR="00745F58" w:rsidRPr="002967EE" w:rsidRDefault="00745F58" w:rsidP="00745F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стремление родителей к контакту и сотрудничеству с педагогами ДОУ;</w:t>
      </w:r>
    </w:p>
    <w:p w:rsidR="00745F58" w:rsidRPr="00745F58" w:rsidRDefault="00745F58" w:rsidP="00745F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правила поведения на природе;</w:t>
      </w:r>
    </w:p>
    <w:p w:rsidR="002967EE" w:rsidRPr="002967EE" w:rsidRDefault="002967EE" w:rsidP="002967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природе, способств</w:t>
      </w:r>
      <w:r w:rsidR="00745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 бережному отношению к ней.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45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музыкальная колонка, фонограмма физкультминутки, 2 мольберта, мешочек, муляжи диких и домашних животных (по 3 от каждой категории), наборы картинок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животных, растений, грибов, </w:t>
      </w:r>
      <w:r w:rsidR="00745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деревьев, картинки с изображением экологических знаков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     Добрый вечер, уважаемые родители! Сегодня необычное родительское собрание и будет оно проходить в форме игры «Мы защитники природы». Хочется начать со слов: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«Я сорвал цветок, и он завял.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поймал жука,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он умер у меня на ладони.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тогда я понял: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Прикоснуться к природе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Можно только сердцем».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Природа нашей страны </w:t>
      </w:r>
      <w:r w:rsidR="00745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нашего родного края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богата и разнообразна. Каждое время года украшает ее по-своему. Лето – радует взгляд сочной зеленью, осень - богатством золотых красок, зима - серебрит все вокруг. Трудно найти человека, равнодушного к родной природе. Как же приобщить ребёнка к родной природе? Как развить у него познавательный интерес к ней, воспитать любовь и бережное отношение?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 Прежде всего, надо дать возможность ребенку наблюдать за изменениями, происходящими в природе в каждое время года. Отправляясь с ребёнком на прогулку, мы можем поговорить с ним о том, какая сегодня погода, какое небо, что есть на небе, есть ли ветер, какой, в какую сторону дует, как мы это определили, в какую одежду мы одеты, почему?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приметами и пословицами.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 мы проверим знания</w:t>
      </w:r>
      <w:r w:rsidR="0029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экологическому воспитанию </w:t>
      </w:r>
      <w:r w:rsidR="00745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детей и вас уважаемые родители</w:t>
      </w:r>
      <w:r w:rsidR="0029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этого, я предлагаю разделит</w:t>
      </w:r>
      <w:r w:rsidR="00745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9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 2 команды: команда родителей и команда детей (каждая команда выбирает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капитан</w:t>
      </w:r>
      <w:r w:rsidR="0029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придумывает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93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название</w:t>
      </w:r>
      <w:r w:rsidR="0029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967EE" w:rsidRDefault="002967EE" w:rsidP="002967EE">
      <w:pPr>
        <w:spacing w:after="167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293FC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Представление команд.</w:t>
      </w:r>
    </w:p>
    <w:p w:rsidR="004A3332" w:rsidRPr="002967EE" w:rsidRDefault="004A3332" w:rsidP="004A3332">
      <w:pPr>
        <w:spacing w:after="1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61834" cy="2176524"/>
            <wp:effectExtent l="19050" t="0" r="5316" b="0"/>
            <wp:docPr id="6" name="Рисунок 6" descr="C:\Users\бвц\Desktop\IMG-8629baf0fa2882853223be2d5ef017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вц\Desktop\IMG-8629baf0fa2882853223be2d5ef0171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38" cy="217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EE" w:rsidRPr="002967EE" w:rsidRDefault="000E5BFD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Первый конкурс </w:t>
      </w:r>
      <w:r w:rsidR="002967EE" w:rsidRPr="00293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«Разминка»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(Вопросы задаются каждой </w:t>
      </w:r>
      <w:r w:rsidR="000E5B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команде по очереди</w:t>
      </w:r>
      <w:r w:rsidRPr="002967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2967EE" w:rsidRPr="002967EE" w:rsidRDefault="000E5BFD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Вопросы </w:t>
      </w:r>
      <w:r w:rsidR="002967EE" w:rsidRPr="002967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команде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родителей</w:t>
      </w:r>
      <w:r w:rsidR="002967EE" w:rsidRPr="002967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EA3825" w:rsidRDefault="002967EE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питаются ласточки, стрижи? (насекомыми)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хвойное дерево сбрасывает листву на зиму? (лиственница)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птица выводит птенцов зимой? (клёст)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зверь, не птица, а нос как спица (комар)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ног у паука? (8)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Коллекция засушенных растений (гербарий)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размножается картофель? (клубнями)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Зрячие или слепые рождаются зайчата? (зрячие)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воде купался, а </w:t>
      </w:r>
      <w:proofErr w:type="gramStart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</w:t>
      </w:r>
      <w:proofErr w:type="gramEnd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остался (гусь)</w:t>
      </w:r>
    </w:p>
    <w:p w:rsidR="00EA3825" w:rsidRPr="002967EE" w:rsidRDefault="00EA3825" w:rsidP="00EA382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кукует у кукушки: самка или самец? (самец)</w:t>
      </w:r>
    </w:p>
    <w:p w:rsidR="002967EE" w:rsidRPr="002967EE" w:rsidRDefault="00EA3825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Вопросы </w:t>
      </w:r>
      <w:r w:rsidR="002967EE" w:rsidRPr="002967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команде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детей</w:t>
      </w:r>
      <w:r w:rsidR="002967EE" w:rsidRPr="002967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EA3825" w:rsidRPr="002967EE" w:rsidRDefault="00EA3825" w:rsidP="00EA38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называются птицы, которые улетают на юг? (перелётные)</w:t>
      </w:r>
    </w:p>
    <w:p w:rsidR="00EA3825" w:rsidRPr="002967EE" w:rsidRDefault="00EA3825" w:rsidP="00EA38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Углубление в дереве, в котором живёт белка (дупло)</w:t>
      </w:r>
    </w:p>
    <w:p w:rsidR="00EA3825" w:rsidRPr="002967EE" w:rsidRDefault="00EA3825" w:rsidP="00EA38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ног у жука? (6)</w:t>
      </w:r>
    </w:p>
    <w:p w:rsidR="00EA3825" w:rsidRPr="002967EE" w:rsidRDefault="00EA3825" w:rsidP="00EA38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Птенцы,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не знают свое матери (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кукушата)</w:t>
      </w:r>
    </w:p>
    <w:p w:rsidR="00EA3825" w:rsidRPr="002967EE" w:rsidRDefault="00EA3825" w:rsidP="00EA38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Полевой цветок, у которого середина жёлтая, а лепестки белые (ромашка)</w:t>
      </w:r>
    </w:p>
    <w:p w:rsidR="00EA3825" w:rsidRPr="00EA3825" w:rsidRDefault="00EA3825" w:rsidP="00EA382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Зелёный покров земли (трава)</w:t>
      </w:r>
    </w:p>
    <w:p w:rsidR="002967EE" w:rsidRPr="002967EE" w:rsidRDefault="002967EE" w:rsidP="002967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Атмосферные осадки в виде водных капель, струй (дождь)</w:t>
      </w:r>
    </w:p>
    <w:p w:rsidR="002967EE" w:rsidRPr="002967EE" w:rsidRDefault="002967EE" w:rsidP="002967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был зимой белый, а летом серый? (заяц)</w:t>
      </w:r>
    </w:p>
    <w:p w:rsidR="002967EE" w:rsidRPr="002967EE" w:rsidRDefault="002967EE" w:rsidP="002967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одним словом назвать животных, тело которых покрыто перьями? (птицы)</w:t>
      </w:r>
    </w:p>
    <w:p w:rsidR="002967EE" w:rsidRPr="002967EE" w:rsidRDefault="002967EE" w:rsidP="002967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больше грибов: весной или осенью? (осенью)</w:t>
      </w:r>
    </w:p>
    <w:p w:rsidR="002967EE" w:rsidRPr="002967EE" w:rsidRDefault="002967EE" w:rsidP="002967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для измерения температуры тела, воздуха, воды, почвы (термометр)</w:t>
      </w:r>
    </w:p>
    <w:p w:rsidR="002967EE" w:rsidRPr="002967EE" w:rsidRDefault="00325625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</w:t>
      </w:r>
      <w:r w:rsidR="002967EE"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  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капитанов</w:t>
      </w:r>
      <w:r w:rsidR="002967EE"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Покажи без слов</w:t>
      </w:r>
      <w:r w:rsidR="002967EE"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967EE" w:rsidRDefault="00325625" w:rsidP="002967EE">
      <w:pPr>
        <w:spacing w:after="1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256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Капитаны от каждой команды достают из «чудесного мешочка» муляж животного, которого они должны будут изобразить без слов (при помощи жестов, телодвижений, мимики) участникам противоположных команд.</w:t>
      </w:r>
    </w:p>
    <w:p w:rsidR="004A3332" w:rsidRPr="00325625" w:rsidRDefault="004A3332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24420" cy="2963244"/>
            <wp:effectExtent l="19050" t="0" r="4430" b="0"/>
            <wp:docPr id="1" name="Рисунок 1" descr="C:\Users\бвц\Desktop\IMG-ee59e83bd6f8478588543092f682f1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IMG-ee59e83bd6f8478588543092f682f15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94" cy="296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28187" cy="1763041"/>
            <wp:effectExtent l="19050" t="0" r="0" b="0"/>
            <wp:docPr id="2" name="Рисунок 2" descr="C:\Users\бвц\Desktop\IMG-d4fdcd390da96f2458c1ed4e360ff2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вц\Desktop\IMG-d4fdcd390da96f2458c1ed4e360ff2d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62" cy="176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32" w:rsidRDefault="004A3332" w:rsidP="002967EE">
      <w:pPr>
        <w:spacing w:after="1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67EE" w:rsidRPr="002967EE" w:rsidRDefault="00325625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Третий конкурс </w:t>
      </w:r>
      <w:r w:rsidR="002967EE"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«Хитрые вопросы».</w:t>
      </w:r>
    </w:p>
    <w:p w:rsid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проверим, </w:t>
      </w:r>
      <w:proofErr w:type="gramStart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хорошо, </w:t>
      </w:r>
      <w:r w:rsidR="00325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знакомы с  животными.</w:t>
      </w:r>
    </w:p>
    <w:p w:rsidR="00325625" w:rsidRDefault="00325625" w:rsidP="00325625">
      <w:pPr>
        <w:spacing w:after="1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(Вопросы задаются каждой команде по очереди)</w:t>
      </w:r>
    </w:p>
    <w:p w:rsidR="00325625" w:rsidRPr="00325625" w:rsidRDefault="00325625" w:rsidP="00325625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 для родителей:</w:t>
      </w:r>
    </w:p>
    <w:p w:rsidR="002967EE" w:rsidRPr="002967EE" w:rsidRDefault="002967EE" w:rsidP="00293FC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  любит  по  ветвям  носиться?</w:t>
      </w:r>
      <w:r w:rsidR="0029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  рыжая  ……..     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белка</w:t>
      </w:r>
    </w:p>
    <w:p w:rsidR="002967EE" w:rsidRPr="00325625" w:rsidRDefault="002967EE" w:rsidP="00293FC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Ночью  голову  задрав,</w:t>
      </w:r>
      <w:r w:rsidR="00293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Воет  серый,  злой  …….     </w:t>
      </w:r>
      <w:r w:rsidR="003256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олк</w:t>
      </w:r>
    </w:p>
    <w:p w:rsidR="00325625" w:rsidRPr="002967EE" w:rsidRDefault="00325625" w:rsidP="003256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рыжей лисицы, в кустарник удрав</w:t>
      </w:r>
      <w:proofErr w:type="gramStart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листву завернулся колючий ...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еж</w:t>
      </w:r>
    </w:p>
    <w:p w:rsidR="00325625" w:rsidRPr="002967EE" w:rsidRDefault="00325625" w:rsidP="003256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длинной шеи не видывал люд: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Всех выше на свете пятнистый ...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жираф</w:t>
      </w:r>
    </w:p>
    <w:p w:rsidR="00325625" w:rsidRPr="002967EE" w:rsidRDefault="00325625" w:rsidP="0032562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веером, на голове корона,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Нет птицы краше, чем ...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павлин </w:t>
      </w:r>
    </w:p>
    <w:p w:rsidR="00325625" w:rsidRPr="002967EE" w:rsidRDefault="00325625" w:rsidP="00325625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56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Вопросы для родителей:</w:t>
      </w:r>
    </w:p>
    <w:p w:rsidR="00325625" w:rsidRPr="00266525" w:rsidRDefault="00325625" w:rsidP="0026652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  в  малине  знает  толк?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Косолапый  бурый  …..     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медведь</w:t>
      </w:r>
    </w:p>
    <w:p w:rsidR="002967EE" w:rsidRPr="002967EE" w:rsidRDefault="002967EE" w:rsidP="00293FC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ребята точно знают,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Кошки очень громко…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мяукают</w:t>
      </w:r>
    </w:p>
    <w:p w:rsidR="002967EE" w:rsidRPr="002967EE" w:rsidRDefault="002967EE" w:rsidP="00293FC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Траву и солому жует постоянно,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после дает молоко ...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корова</w:t>
      </w:r>
    </w:p>
    <w:p w:rsidR="002967EE" w:rsidRPr="002967EE" w:rsidRDefault="002967EE" w:rsidP="00293FC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</w:t>
      </w:r>
      <w:r w:rsidR="00266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еплой лужице своей</w:t>
      </w:r>
      <w:r w:rsidR="00266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Громко квакают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лягуш</w:t>
      </w:r>
      <w:r w:rsidR="002665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ки</w:t>
      </w:r>
    </w:p>
    <w:p w:rsidR="002967EE" w:rsidRPr="002967EE" w:rsidRDefault="002967EE" w:rsidP="002967E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сосне, как в барабан,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Застучал в лесу ... 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дятел</w:t>
      </w:r>
    </w:p>
    <w:p w:rsidR="002967EE" w:rsidRDefault="002967EE" w:rsidP="002967EE">
      <w:pPr>
        <w:spacing w:after="1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66525" w:rsidRPr="00266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Музыкальная </w:t>
      </w:r>
      <w:r w:rsidR="00266525" w:rsidRPr="00266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</w:t>
      </w:r>
      <w:r w:rsidRPr="00266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</w:t>
      </w:r>
      <w:r w:rsidR="00266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</w:t>
      </w:r>
      <w:r w:rsidRPr="002665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минутка</w:t>
      </w:r>
    </w:p>
    <w:p w:rsidR="00266525" w:rsidRDefault="00266525" w:rsidP="002967EE">
      <w:pPr>
        <w:spacing w:after="167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совместно с родителями выполняют физкультминутку под музыкальное сопровождение.</w:t>
      </w:r>
    </w:p>
    <w:p w:rsidR="004A3332" w:rsidRPr="004A3332" w:rsidRDefault="004A3332" w:rsidP="004A3332">
      <w:pPr>
        <w:spacing w:after="1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341378" cy="3119049"/>
            <wp:effectExtent l="19050" t="0" r="1772" b="0"/>
            <wp:docPr id="3" name="Рисунок 3" descr="C:\Users\бвц\Desktop\IMG2022112917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вц\Desktop\IMG20221129175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90" cy="312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EE" w:rsidRDefault="00266525" w:rsidP="002967EE">
      <w:pPr>
        <w:spacing w:after="1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Четвёртый </w:t>
      </w:r>
      <w:r w:rsidR="002967EE"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«Это интересно! Или покажи картинку с правильным ответом»</w:t>
      </w:r>
    </w:p>
    <w:p w:rsidR="00266525" w:rsidRPr="00266525" w:rsidRDefault="00266525" w:rsidP="002967EE">
      <w:pPr>
        <w:spacing w:after="1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Ведущий читает по очереди каждой команде вопрос, а участникам необходимо выбрать нужную картинку с правильным ответом на мольберте.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грибах.</w:t>
      </w:r>
    </w:p>
    <w:p w:rsidR="002967EE" w:rsidRPr="002967EE" w:rsidRDefault="00266525" w:rsidP="002665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967EE"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Живут эти грибы на деревьях или пнях. Живут большими компаниями. Иногда с одного дерева или пня можно собрать сразу чуть ли не целое лукошко. (Опята)</w:t>
      </w:r>
    </w:p>
    <w:p w:rsidR="002967EE" w:rsidRPr="002967EE" w:rsidRDefault="00266525" w:rsidP="002665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5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967EE"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Красивый гриб, яркий. А есть его нельзя! Но и уничтожать не следует. Он в лесу нужен: для некоторых животных этот гриб – лекарство, а для многих насекомых, вредящих лесу и человеку, - смертельный яд. ( Мухомор)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деревьях и кустарниках.</w:t>
      </w:r>
    </w:p>
    <w:p w:rsidR="00266525" w:rsidRPr="00266525" w:rsidRDefault="00266525" w:rsidP="002665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родителей: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народе это дерево часто называют «сладким». Нет, конфеты на нем не растут. Но посмотрим, как во время цветения этого дерева летят к нему </w:t>
      </w:r>
      <w:proofErr w:type="gramStart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пчелы</w:t>
      </w:r>
      <w:proofErr w:type="gramEnd"/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мед потом будет самый вкусный и душистый. (Липа)</w:t>
      </w:r>
    </w:p>
    <w:p w:rsidR="002967EE" w:rsidRPr="002967EE" w:rsidRDefault="00266525" w:rsidP="002665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детей: </w:t>
      </w:r>
      <w:r w:rsidR="002967EE"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Дотронься летом до ствола  этого дерева. Он прохладный даже на солнцепеке. Такое может быть только у одного дерева в мире: ведь это </w:t>
      </w:r>
      <w:r w:rsidR="002967EE"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единственное дерево с белой корой, которая не нагревается не солнце. (Береза)</w:t>
      </w:r>
    </w:p>
    <w:p w:rsidR="00266525" w:rsidRDefault="00266525" w:rsidP="002967EE">
      <w:pPr>
        <w:spacing w:after="1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травах и цветах.</w:t>
      </w:r>
    </w:p>
    <w:p w:rsidR="002967EE" w:rsidRPr="002967EE" w:rsidRDefault="00266525" w:rsidP="0026652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родителей: </w:t>
      </w:r>
      <w:r w:rsidR="002967EE"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Гирлянды белых маленьких колокольчиков висят весной между большими остроконечными листьями. А летом на месте цветков – красная ягода. </w:t>
      </w:r>
      <w:r w:rsid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растение занесено в Красную книгу</w:t>
      </w:r>
      <w:r w:rsidR="002967EE"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(Ландыш)</w:t>
      </w:r>
    </w:p>
    <w:p w:rsidR="002967EE" w:rsidRPr="002967EE" w:rsidRDefault="0025709B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детей: </w:t>
      </w:r>
      <w:r w:rsidR="002967EE"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Вдоль дорог, вдоль тропинок  встречается это растение. Будто специально растет там, чтобы помочь путешественнику, натершему ногу, поранившему руку. (Подорожник)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животных.</w:t>
      </w:r>
    </w:p>
    <w:p w:rsidR="0025709B" w:rsidRDefault="0025709B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родителей: </w:t>
      </w:r>
    </w:p>
    <w:p w:rsidR="0025709B" w:rsidRDefault="0025709B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Мелькнула в траве и скрылась, только ее и видели. Ну, а если все-таки схватит ее враг, то оставит она ему свой хвост. Пока враг разберется, что к чему – она скроется, а хвост потом отрастит. (Ящерица)</w:t>
      </w:r>
    </w:p>
    <w:p w:rsidR="0025709B" w:rsidRPr="002967EE" w:rsidRDefault="0025709B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судить по названию – зверек должен быть белым. А он – рыженький летом и серо-рыжеватым зимой. Узнаешь этого ловкого зверька по пушистому хвосту и кисточкам на ушах. (Белка)</w:t>
      </w:r>
    </w:p>
    <w:p w:rsidR="0025709B" w:rsidRDefault="0025709B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Для детей: </w:t>
      </w:r>
    </w:p>
    <w:p w:rsidR="0025709B" w:rsidRPr="002967EE" w:rsidRDefault="0025709B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Зверек этот живет в земле. Там и спит, там и еду – насекомых и их личинок – себе находит. Увидать его трудно. Но узнать о том, где он, можно по кучкам свежей земли, которую он выбрасывает на поверхность. (Крот)</w:t>
      </w:r>
    </w:p>
    <w:p w:rsidR="002967EE" w:rsidRDefault="002967EE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прячется от врагов и не убегает от них. Смело топает, сопит, шуршит сухими листьями. Ну, а если опасность, свернется в клубок, выставит свои острые и крепкие иглы – попробуй, тронь! (Еж)</w:t>
      </w:r>
    </w:p>
    <w:p w:rsidR="004A3332" w:rsidRPr="002967EE" w:rsidRDefault="004A3332" w:rsidP="0025709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503791" cy="3335406"/>
            <wp:effectExtent l="19050" t="0" r="0" b="0"/>
            <wp:docPr id="4" name="Рисунок 4" descr="C:\Users\бвц\Desktop\IMG-2eed5bacda225a32f8232f1a3407be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вц\Desktop\IMG-2eed5bacda225a32f8232f1a3407bee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35" cy="333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3717" cy="3335308"/>
            <wp:effectExtent l="19050" t="0" r="0" b="0"/>
            <wp:docPr id="5" name="Рисунок 5" descr="C:\Users\бвц\Desktop\IMG-dc25dc9546dfddf3161f6d37d80b69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вц\Desktop\IMG-dc25dc9546dfddf3161f6d37d80b69a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61" cy="33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967EE" w:rsidRPr="002967EE" w:rsidRDefault="0025709B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Пятый конкурс «Э</w:t>
      </w:r>
      <w:r w:rsidR="002967EE"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кологические знаки». </w:t>
      </w:r>
    </w:p>
    <w:p w:rsidR="0025709B" w:rsidRDefault="002967EE" w:rsidP="0025709B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70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25709B" w:rsidRPr="002570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мольберте представлены экологические знаки.</w:t>
      </w:r>
      <w:proofErr w:type="gramEnd"/>
      <w:r w:rsidR="0025709B" w:rsidRPr="002570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5709B" w:rsidRPr="002570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Участнику от каждой команды, выслушав задание, необходимо найти соответствующую картинку с экологическим знаком</w:t>
      </w:r>
      <w:r w:rsidRPr="002570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  <w:proofErr w:type="gramEnd"/>
    </w:p>
    <w:p w:rsidR="002967EE" w:rsidRPr="0025709B" w:rsidRDefault="002967EE" w:rsidP="0025709B">
      <w:pPr>
        <w:pStyle w:val="a7"/>
        <w:numPr>
          <w:ilvl w:val="0"/>
          <w:numId w:val="15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забирать животных</w:t>
      </w:r>
      <w:r w:rsid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домой.</w:t>
      </w:r>
    </w:p>
    <w:p w:rsidR="002967EE" w:rsidRPr="0025709B" w:rsidRDefault="002840D3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ломать ветки</w:t>
      </w:r>
      <w:r w:rsidR="002967EE"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деревьях.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резать на коре деревьев.</w:t>
      </w:r>
    </w:p>
    <w:p w:rsidR="002967EE" w:rsidRPr="0025709B" w:rsidRDefault="002840D3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громко включать музыку на природе.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топтать пресмыкающихся насекомых.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топтать грибы.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разрушать муравейники.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обрывать паутину.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разрушать птичьи гнезда.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ловить бабочек.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мусор.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ловить птиц.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рвать цветы.</w:t>
      </w:r>
    </w:p>
    <w:p w:rsidR="002967EE" w:rsidRPr="0025709B" w:rsidRDefault="002967EE" w:rsidP="0025709B">
      <w:pPr>
        <w:pStyle w:val="a7"/>
        <w:numPr>
          <w:ilvl w:val="0"/>
          <w:numId w:val="13"/>
        </w:num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жечь костры.</w:t>
      </w:r>
    </w:p>
    <w:p w:rsid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 w:rsidR="00284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Проигравших</w:t>
      </w:r>
      <w:proofErr w:type="gramEnd"/>
      <w:r w:rsidR="00284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  нашей игре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нет:  в выигрыше  все: и  дети,  и  взрослые.</w:t>
      </w:r>
      <w:r w:rsidR="00284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Надеюсь,  что  дети  ещё  больше  будут  любить  родную  природу.  Проявлять  большой  интерес  к  ней,  оберегать  её.  Любить  можно  то,  что  хорошо  знаешь.  Наша  игра  показала,  что  у  дет</w:t>
      </w:r>
      <w:r w:rsidR="00284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  много  </w:t>
      </w:r>
      <w:r w:rsidR="00284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знаний  о  природе.  И н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 </w:t>
      </w:r>
      <w:r w:rsidR="00284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задача:  обогащать  и  расширять  эти  знания.  Но  главное – воспитывать  бережное  отношение  к  окружающему  нас  живому  миру. </w:t>
      </w:r>
    </w:p>
    <w:p w:rsidR="002840D3" w:rsidRPr="002840D3" w:rsidRDefault="002840D3" w:rsidP="002967EE">
      <w:pPr>
        <w:spacing w:after="1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рассказывают стихотворение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«Всё хорошее в людях – из детства!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истоки добра пробудить?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Прикоснуться к природе всем сердцем!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Удивиться, узнать, полюбить!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хотим, чтоб земля расцветала,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росли, как цветы, малыши,</w:t>
      </w:r>
    </w:p>
    <w:p w:rsidR="002967EE" w:rsidRP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для них экология стала</w:t>
      </w:r>
    </w:p>
    <w:p w:rsidR="002967EE" w:rsidRDefault="002967EE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наукой, а частью души!»</w:t>
      </w:r>
    </w:p>
    <w:p w:rsidR="002840D3" w:rsidRDefault="002840D3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96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  дети,  уважаемые  родители!  Было  очень  приятно  встретиться  с  вами.  Я рада,  что  вы  приняли  участие  в  наш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  игре. </w:t>
      </w:r>
    </w:p>
    <w:p w:rsidR="002840D3" w:rsidRDefault="002840D3" w:rsidP="002967EE">
      <w:pPr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мы предлагаем пройти в нашу уютную группу на чаепитие.</w:t>
      </w:r>
    </w:p>
    <w:p w:rsidR="004A3332" w:rsidRPr="002967EE" w:rsidRDefault="004A3332" w:rsidP="004A3332">
      <w:pPr>
        <w:spacing w:after="1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63390" cy="2402840"/>
            <wp:effectExtent l="19050" t="0" r="3810" b="0"/>
            <wp:docPr id="7" name="Рисунок 7" descr="C:\Users\бвц\Desktop\IMG-db62a4908373fb5b10575f2863b758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вц\Desktop\IMG-db62a4908373fb5b10575f2863b75877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767" w:rsidRPr="002967EE" w:rsidRDefault="00560767" w:rsidP="002967EE"/>
    <w:sectPr w:rsidR="00560767" w:rsidRPr="002967EE" w:rsidSect="0056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8DA"/>
    <w:multiLevelType w:val="hybridMultilevel"/>
    <w:tmpl w:val="9140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0E0"/>
    <w:multiLevelType w:val="multilevel"/>
    <w:tmpl w:val="CA8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95C27"/>
    <w:multiLevelType w:val="multilevel"/>
    <w:tmpl w:val="013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C2CD3"/>
    <w:multiLevelType w:val="multilevel"/>
    <w:tmpl w:val="A202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C2698"/>
    <w:multiLevelType w:val="multilevel"/>
    <w:tmpl w:val="88B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91D09"/>
    <w:multiLevelType w:val="multilevel"/>
    <w:tmpl w:val="570C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45EE4"/>
    <w:multiLevelType w:val="multilevel"/>
    <w:tmpl w:val="1F9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937EE"/>
    <w:multiLevelType w:val="hybridMultilevel"/>
    <w:tmpl w:val="B11C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1490"/>
    <w:multiLevelType w:val="multilevel"/>
    <w:tmpl w:val="F812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54348"/>
    <w:multiLevelType w:val="hybridMultilevel"/>
    <w:tmpl w:val="D144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23E6D"/>
    <w:multiLevelType w:val="multilevel"/>
    <w:tmpl w:val="3E2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45AED"/>
    <w:multiLevelType w:val="multilevel"/>
    <w:tmpl w:val="EAD8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05CCA"/>
    <w:multiLevelType w:val="multilevel"/>
    <w:tmpl w:val="05AE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E76BF"/>
    <w:multiLevelType w:val="multilevel"/>
    <w:tmpl w:val="8F6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D69E2"/>
    <w:multiLevelType w:val="multilevel"/>
    <w:tmpl w:val="7FB0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7EE"/>
    <w:rsid w:val="000E5BFD"/>
    <w:rsid w:val="0025709B"/>
    <w:rsid w:val="00266525"/>
    <w:rsid w:val="002840D3"/>
    <w:rsid w:val="00293FC1"/>
    <w:rsid w:val="002967EE"/>
    <w:rsid w:val="00325625"/>
    <w:rsid w:val="004A3332"/>
    <w:rsid w:val="00560767"/>
    <w:rsid w:val="00745F58"/>
    <w:rsid w:val="00994A86"/>
    <w:rsid w:val="00EA3825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7EE"/>
    <w:rPr>
      <w:b/>
      <w:bCs/>
    </w:rPr>
  </w:style>
  <w:style w:type="character" w:styleId="a5">
    <w:name w:val="Emphasis"/>
    <w:basedOn w:val="a0"/>
    <w:uiPriority w:val="20"/>
    <w:qFormat/>
    <w:rsid w:val="002967EE"/>
    <w:rPr>
      <w:i/>
      <w:iCs/>
    </w:rPr>
  </w:style>
  <w:style w:type="character" w:styleId="a6">
    <w:name w:val="Hyperlink"/>
    <w:basedOn w:val="a0"/>
    <w:uiPriority w:val="99"/>
    <w:semiHidden/>
    <w:unhideWhenUsed/>
    <w:rsid w:val="002967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56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2022-11-08T17:49:00Z</dcterms:created>
  <dcterms:modified xsi:type="dcterms:W3CDTF">2022-12-04T14:51:00Z</dcterms:modified>
</cp:coreProperties>
</file>